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5F" w:rsidRPr="00672D3A" w:rsidRDefault="00EA75C7" w:rsidP="00B67F5F">
      <w:pPr>
        <w:spacing w:after="0" w:line="240" w:lineRule="auto"/>
        <w:ind w:right="-743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3.15pt;margin-top:-.25pt;width:336.6pt;height:34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VPggIAAA8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" stroked="f">
            <v:textbox>
              <w:txbxContent>
                <w:p w:rsidR="00672D3A" w:rsidRPr="002A197C" w:rsidRDefault="002A197C" w:rsidP="00382760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left" w:pos="1350"/>
                      <w:tab w:val="left" w:pos="1620"/>
                    </w:tabs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2A197C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Write the vocabulary 3 times in your notebook</w:t>
                  </w:r>
                  <w:r w:rsidR="00672D3A" w:rsidRPr="002A197C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val="es-MX" w:eastAsia="es-MX"/>
        </w:rPr>
        <w:pict>
          <v:shape id="_x0000_s1027" type="#_x0000_t202" style="position:absolute;margin-left:190.4pt;margin-top:-34.4pt;width:129.95pt;height:24.3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" stroked="f">
            <v:textbox>
              <w:txbxContent>
                <w:p w:rsidR="00B67F5F" w:rsidRPr="00AB169C" w:rsidRDefault="00B67F5F" w:rsidP="00B67F5F">
                  <w:pPr>
                    <w:tabs>
                      <w:tab w:val="left" w:pos="1350"/>
                      <w:tab w:val="left" w:pos="1620"/>
                    </w:tabs>
                    <w:rPr>
                      <w:rFonts w:ascii="Comic Sans MS" w:hAnsi="Comic Sans MS"/>
                      <w:b/>
                      <w:sz w:val="24"/>
                      <w:szCs w:val="24"/>
                      <w:lang w:val="es-MX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s-MX"/>
                    </w:rPr>
                    <w:t>Homework</w:t>
                  </w:r>
                  <w:proofErr w:type="spellEnd"/>
                  <w:r w:rsidR="002A197C">
                    <w:rPr>
                      <w:rFonts w:ascii="Comic Sans MS" w:hAnsi="Comic Sans MS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s-MX"/>
                    </w:rPr>
                    <w:t>Unit</w:t>
                  </w:r>
                  <w:proofErr w:type="spellEnd"/>
                  <w:r w:rsidR="002A197C">
                    <w:rPr>
                      <w:rFonts w:ascii="Comic Sans MS" w:hAnsi="Comic Sans MS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s-MX"/>
                    </w:rPr>
                    <w:t xml:space="preserve"> 5</w:t>
                  </w:r>
                </w:p>
              </w:txbxContent>
            </v:textbox>
          </v:shape>
        </w:pict>
      </w:r>
      <w:r w:rsidR="00B67F5F">
        <w:rPr>
          <w:rFonts w:ascii="Arial" w:hAnsi="Arial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-458470</wp:posOffset>
            </wp:positionV>
            <wp:extent cx="1121410" cy="437515"/>
            <wp:effectExtent l="0" t="0" r="2540" b="635"/>
            <wp:wrapNone/>
            <wp:docPr id="9" name="Imagen 9" descr="H:\IMPRIMIR MARTIN\INKscapte logo Master\Master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:\IMPRIMIR MARTIN\INKscapte logo Master\Master 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F5F">
        <w:rPr>
          <w:rFonts w:ascii="Comic Sans MS" w:hAnsi="Comic Sans MS"/>
          <w:noProof/>
          <w:lang w:val="es-MX" w:eastAsia="es-MX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8270875</wp:posOffset>
            </wp:positionH>
            <wp:positionV relativeFrom="paragraph">
              <wp:posOffset>-216535</wp:posOffset>
            </wp:positionV>
            <wp:extent cx="652780" cy="391160"/>
            <wp:effectExtent l="0" t="0" r="0" b="889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page" w:horzAnchor="page" w:tblpX="2492" w:tblpY="1367"/>
        <w:tblW w:w="6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3118"/>
        <w:gridCol w:w="3026"/>
      </w:tblGrid>
      <w:tr w:rsidR="00B67F5F" w:rsidRPr="00672D3A" w:rsidTr="00B67F5F">
        <w:tc>
          <w:tcPr>
            <w:tcW w:w="6144" w:type="dxa"/>
            <w:gridSpan w:val="2"/>
          </w:tcPr>
          <w:p w:rsidR="00B67F5F" w:rsidRPr="001700A5" w:rsidRDefault="00B67F5F" w:rsidP="00B67F5F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Animals</w:t>
            </w:r>
          </w:p>
        </w:tc>
      </w:tr>
      <w:tr w:rsidR="00B67F5F" w:rsidRPr="00672D3A" w:rsidTr="00B67F5F">
        <w:tc>
          <w:tcPr>
            <w:tcW w:w="3118" w:type="dxa"/>
          </w:tcPr>
          <w:p w:rsidR="00B67F5F" w:rsidRDefault="00B67F5F" w:rsidP="00B67F5F">
            <w:pPr>
              <w:pStyle w:val="Prrafodelista"/>
              <w:numPr>
                <w:ilvl w:val="0"/>
                <w:numId w:val="1"/>
              </w:numPr>
              <w:ind w:left="993" w:hanging="426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Lion</w:t>
            </w:r>
          </w:p>
          <w:p w:rsidR="00B67F5F" w:rsidRDefault="00B67F5F" w:rsidP="00B67F5F">
            <w:pPr>
              <w:pStyle w:val="Prrafodelista"/>
              <w:numPr>
                <w:ilvl w:val="0"/>
                <w:numId w:val="1"/>
              </w:numPr>
              <w:ind w:left="993" w:hanging="426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Zebra</w:t>
            </w:r>
          </w:p>
          <w:p w:rsidR="00B67F5F" w:rsidRDefault="00B67F5F" w:rsidP="00B67F5F">
            <w:pPr>
              <w:pStyle w:val="Prrafodelista"/>
              <w:numPr>
                <w:ilvl w:val="0"/>
                <w:numId w:val="1"/>
              </w:numPr>
              <w:ind w:left="993" w:hanging="426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Chicken</w:t>
            </w:r>
          </w:p>
          <w:p w:rsidR="00B67F5F" w:rsidRDefault="00B67F5F" w:rsidP="00B67F5F">
            <w:pPr>
              <w:pStyle w:val="Prrafodelista"/>
              <w:numPr>
                <w:ilvl w:val="0"/>
                <w:numId w:val="1"/>
              </w:numPr>
              <w:ind w:left="993" w:hanging="426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Elephant</w:t>
            </w:r>
          </w:p>
          <w:p w:rsidR="00B67F5F" w:rsidRDefault="00B67F5F" w:rsidP="00B67F5F">
            <w:pPr>
              <w:pStyle w:val="Prrafodelista"/>
              <w:numPr>
                <w:ilvl w:val="0"/>
                <w:numId w:val="1"/>
              </w:numPr>
              <w:ind w:left="993" w:hanging="426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Panda</w:t>
            </w:r>
          </w:p>
          <w:p w:rsidR="00B67F5F" w:rsidRDefault="00B67F5F" w:rsidP="00B67F5F">
            <w:pPr>
              <w:pStyle w:val="Prrafodelista"/>
              <w:numPr>
                <w:ilvl w:val="0"/>
                <w:numId w:val="1"/>
              </w:numPr>
              <w:ind w:left="993" w:hanging="426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Ostrich</w:t>
            </w:r>
          </w:p>
          <w:p w:rsidR="00B67F5F" w:rsidRPr="001700A5" w:rsidRDefault="00B67F5F" w:rsidP="00B67F5F">
            <w:pPr>
              <w:pStyle w:val="Prrafodelista"/>
              <w:ind w:left="162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026" w:type="dxa"/>
          </w:tcPr>
          <w:p w:rsidR="00B67F5F" w:rsidRDefault="00B67F5F" w:rsidP="00B67F5F">
            <w:pPr>
              <w:pStyle w:val="Prrafodelista"/>
              <w:numPr>
                <w:ilvl w:val="0"/>
                <w:numId w:val="1"/>
              </w:numPr>
              <w:ind w:left="1026" w:hanging="425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Monkey</w:t>
            </w:r>
          </w:p>
          <w:p w:rsidR="00B67F5F" w:rsidRDefault="00B67F5F" w:rsidP="00B67F5F">
            <w:pPr>
              <w:pStyle w:val="Prrafodelista"/>
              <w:numPr>
                <w:ilvl w:val="0"/>
                <w:numId w:val="1"/>
              </w:numPr>
              <w:ind w:left="1026" w:hanging="425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Pig</w:t>
            </w:r>
          </w:p>
          <w:p w:rsidR="00B67F5F" w:rsidRDefault="00B67F5F" w:rsidP="00B67F5F">
            <w:pPr>
              <w:pStyle w:val="Prrafodelista"/>
              <w:numPr>
                <w:ilvl w:val="0"/>
                <w:numId w:val="1"/>
              </w:numPr>
              <w:ind w:left="1026" w:hanging="425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Horse</w:t>
            </w:r>
          </w:p>
          <w:p w:rsidR="00B67F5F" w:rsidRDefault="00B67F5F" w:rsidP="00B67F5F">
            <w:pPr>
              <w:pStyle w:val="Prrafodelista"/>
              <w:numPr>
                <w:ilvl w:val="0"/>
                <w:numId w:val="1"/>
              </w:numPr>
              <w:ind w:left="1026" w:hanging="425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Cow</w:t>
            </w:r>
          </w:p>
          <w:p w:rsidR="00B67F5F" w:rsidRDefault="00B67F5F" w:rsidP="00B67F5F">
            <w:pPr>
              <w:pStyle w:val="Prrafodelista"/>
              <w:numPr>
                <w:ilvl w:val="0"/>
                <w:numId w:val="1"/>
              </w:numPr>
              <w:ind w:left="1026" w:hanging="425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Sheep</w:t>
            </w:r>
          </w:p>
          <w:p w:rsidR="00B67F5F" w:rsidRDefault="00B67F5F" w:rsidP="00B67F5F">
            <w:pPr>
              <w:pStyle w:val="Prrafodelista"/>
              <w:numPr>
                <w:ilvl w:val="0"/>
                <w:numId w:val="1"/>
              </w:numPr>
              <w:ind w:left="1026" w:hanging="425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Cow</w:t>
            </w:r>
          </w:p>
          <w:p w:rsidR="00B67F5F" w:rsidRPr="001700A5" w:rsidRDefault="00B67F5F" w:rsidP="00B67F5F">
            <w:pPr>
              <w:pStyle w:val="Prrafodelista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B67F5F" w:rsidRDefault="00B67F5F"/>
    <w:p w:rsidR="00672D3A" w:rsidRPr="00672D3A" w:rsidRDefault="00EA75C7" w:rsidP="00672D3A">
      <w:pPr>
        <w:spacing w:after="0" w:line="240" w:lineRule="auto"/>
        <w:ind w:right="-743"/>
        <w:rPr>
          <w:rFonts w:ascii="Comic Sans MS" w:hAnsi="Comic Sans MS"/>
          <w:lang w:val="en-US"/>
        </w:rPr>
      </w:pPr>
      <w:bookmarkStart w:id="0" w:name="_GoBack"/>
      <w:bookmarkEnd w:id="0"/>
      <w:r w:rsidRPr="00EA75C7">
        <w:rPr>
          <w:noProof/>
          <w:lang w:val="es-MX" w:eastAsia="es-MX"/>
        </w:rPr>
        <w:pict>
          <v:shape id="_x0000_s1031" type="#_x0000_t202" style="position:absolute;margin-left:4.35pt;margin-top:121.6pt;width:486.2pt;height:18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" fillcolor="white [3201]" stroked="f" strokeweight=".5pt">
            <v:path arrowok="t"/>
            <v:textbox>
              <w:txbxContent>
                <w:p w:rsidR="001700A5" w:rsidRDefault="001700A5" w:rsidP="0086228C">
                  <w:pPr>
                    <w:ind w:right="245"/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1700A5">
                    <w:rPr>
                      <w:rFonts w:ascii="Comic Sans MS" w:hAnsi="Comic Sans MS"/>
                      <w:b/>
                      <w:lang w:val="en-US"/>
                    </w:rPr>
                    <w:t>2</w:t>
                  </w:r>
                  <w:r w:rsidRPr="001700A5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. </w:t>
                  </w:r>
                  <w:r w:rsidR="00AB169C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Answer w</w:t>
                  </w:r>
                  <w:r w:rsidRPr="001700A5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or</w:t>
                  </w:r>
                  <w:r w:rsidR="002A197C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k</w:t>
                  </w:r>
                  <w:r w:rsidRPr="001700A5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book: pages 19-21</w:t>
                  </w:r>
                </w:p>
                <w:p w:rsidR="00AB169C" w:rsidRPr="001700A5" w:rsidRDefault="00AB169C" w:rsidP="0086228C">
                  <w:pPr>
                    <w:ind w:right="245"/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3. Answer handout.</w:t>
                  </w:r>
                </w:p>
                <w:p w:rsidR="001700A5" w:rsidRDefault="001700A5" w:rsidP="0086228C">
                  <w:pPr>
                    <w:spacing w:after="0" w:line="240" w:lineRule="auto"/>
                    <w:ind w:right="245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4. </w:t>
                  </w:r>
                  <w:r w:rsidRPr="001700A5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Visit the following websites:</w:t>
                  </w:r>
                  <w:r w:rsidRPr="001700A5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br/>
                  </w:r>
                </w:p>
                <w:p w:rsidR="000E4A6E" w:rsidRPr="000E4A6E" w:rsidRDefault="00EA75C7" w:rsidP="0086228C">
                  <w:pPr>
                    <w:spacing w:after="0"/>
                    <w:ind w:right="245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hyperlink r:id="rId8" w:history="1">
                    <w:r w:rsidR="000E4A6E" w:rsidRPr="000E4A6E">
                      <w:rPr>
                        <w:rStyle w:val="Hipervnculo"/>
                        <w:rFonts w:ascii="Arial" w:hAnsi="Arial" w:cs="Arial"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http://www.eslgamesplus.com/zoo-animals-esl-vocabulary-memory-game/</w:t>
                    </w:r>
                  </w:hyperlink>
                </w:p>
                <w:p w:rsidR="000E4A6E" w:rsidRPr="000E4A6E" w:rsidRDefault="00EA75C7" w:rsidP="0086228C">
                  <w:pPr>
                    <w:spacing w:after="0"/>
                    <w:ind w:right="245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hyperlink r:id="rId9" w:history="1">
                    <w:r w:rsidR="000E4A6E" w:rsidRPr="000E4A6E">
                      <w:rPr>
                        <w:rStyle w:val="Hipervnculo"/>
                        <w:rFonts w:ascii="Arial" w:hAnsi="Arial" w:cs="Arial"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http://www.english-4kids.com/quizzes/farm%20animal%20quiz.htm</w:t>
                    </w:r>
                  </w:hyperlink>
                </w:p>
                <w:p w:rsidR="000E4A6E" w:rsidRPr="000E4A6E" w:rsidRDefault="00EA75C7" w:rsidP="0086228C">
                  <w:pPr>
                    <w:spacing w:after="0"/>
                    <w:ind w:right="245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hyperlink r:id="rId10" w:history="1">
                    <w:r w:rsidR="000E4A6E" w:rsidRPr="000E4A6E">
                      <w:rPr>
                        <w:rStyle w:val="Hipervnculo"/>
                        <w:rFonts w:ascii="Arial" w:hAnsi="Arial" w:cs="Arial"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http://www.englishmedialab.com/Quizzes/beginners/animal%20quiz%20higher.htm</w:t>
                    </w:r>
                  </w:hyperlink>
                </w:p>
                <w:p w:rsidR="000E4A6E" w:rsidRPr="000E4A6E" w:rsidRDefault="00EA75C7" w:rsidP="0086228C">
                  <w:pPr>
                    <w:spacing w:after="0"/>
                    <w:ind w:right="245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hyperlink r:id="rId11" w:history="1">
                    <w:r w:rsidR="000E4A6E" w:rsidRPr="000E4A6E">
                      <w:rPr>
                        <w:rStyle w:val="Hipervnculo"/>
                        <w:rFonts w:ascii="Arial" w:hAnsi="Arial" w:cs="Arial"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https://www.youtube.com/watch?v=a53DkiJ5HDc</w:t>
                    </w:r>
                  </w:hyperlink>
                </w:p>
                <w:p w:rsidR="000E4A6E" w:rsidRPr="000E4A6E" w:rsidRDefault="000E4A6E" w:rsidP="0086228C">
                  <w:pPr>
                    <w:spacing w:after="0"/>
                    <w:ind w:right="245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E4A6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https://www.youtube.com/watch?v=xelnd2VPUK4</w:t>
                  </w:r>
                </w:p>
              </w:txbxContent>
            </v:textbox>
          </v:shape>
        </w:pict>
      </w:r>
      <w:r w:rsidR="007A6B45">
        <w:rPr>
          <w:rFonts w:ascii="Comic Sans MS" w:hAnsi="Comic Sans MS"/>
          <w:noProof/>
          <w:lang w:val="es-MX" w:eastAsia="es-MX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8270875</wp:posOffset>
            </wp:positionH>
            <wp:positionV relativeFrom="paragraph">
              <wp:posOffset>-216535</wp:posOffset>
            </wp:positionV>
            <wp:extent cx="652780" cy="391160"/>
            <wp:effectExtent l="0" t="0" r="0" b="88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672D3A" w:rsidRPr="00672D3A" w:rsidSect="00B67F5F">
      <w:pgSz w:w="12240" w:h="15840"/>
      <w:pgMar w:top="851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DDC"/>
    <w:multiLevelType w:val="hybridMultilevel"/>
    <w:tmpl w:val="E3BE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32A8"/>
    <w:multiLevelType w:val="hybridMultilevel"/>
    <w:tmpl w:val="124683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436E"/>
    <w:multiLevelType w:val="hybridMultilevel"/>
    <w:tmpl w:val="6D0AB0DC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0128B9"/>
    <w:multiLevelType w:val="hybridMultilevel"/>
    <w:tmpl w:val="B4EC4CB0"/>
    <w:lvl w:ilvl="0" w:tplc="9918B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64711670"/>
    <w:multiLevelType w:val="hybridMultilevel"/>
    <w:tmpl w:val="F09E63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D5DF1"/>
    <w:multiLevelType w:val="hybridMultilevel"/>
    <w:tmpl w:val="6D0AB0DC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72D3A"/>
    <w:rsid w:val="000970D9"/>
    <w:rsid w:val="000E4A6E"/>
    <w:rsid w:val="001700A5"/>
    <w:rsid w:val="001C1E39"/>
    <w:rsid w:val="001D521D"/>
    <w:rsid w:val="002A197C"/>
    <w:rsid w:val="00382760"/>
    <w:rsid w:val="003E4B89"/>
    <w:rsid w:val="004A0B67"/>
    <w:rsid w:val="00640067"/>
    <w:rsid w:val="00672D3A"/>
    <w:rsid w:val="00746904"/>
    <w:rsid w:val="007A6B45"/>
    <w:rsid w:val="0086228C"/>
    <w:rsid w:val="00A065AC"/>
    <w:rsid w:val="00AA1B0D"/>
    <w:rsid w:val="00AB169C"/>
    <w:rsid w:val="00AD4CE3"/>
    <w:rsid w:val="00B34E58"/>
    <w:rsid w:val="00B67F5F"/>
    <w:rsid w:val="00BC367E"/>
    <w:rsid w:val="00C80D55"/>
    <w:rsid w:val="00CB747F"/>
    <w:rsid w:val="00D004F2"/>
    <w:rsid w:val="00DB087B"/>
    <w:rsid w:val="00E219A5"/>
    <w:rsid w:val="00EA75C7"/>
    <w:rsid w:val="00F60D6C"/>
    <w:rsid w:val="00FD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4E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2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700A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00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gamesplus.com/zoo-animals-esl-vocabulary-memory-gam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a53DkiJ5H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ishmedialab.com/Quizzes/beginners/animal%20quiz%20high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-4kids.com/quizzes/farm%20animal%20quiz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59DD-831A-4AE2-BC95-D56813C6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UJAT</dc:creator>
  <cp:lastModifiedBy>Isabella2015</cp:lastModifiedBy>
  <cp:revision>2</cp:revision>
  <cp:lastPrinted>2015-08-31T03:08:00Z</cp:lastPrinted>
  <dcterms:created xsi:type="dcterms:W3CDTF">2016-04-19T12:17:00Z</dcterms:created>
  <dcterms:modified xsi:type="dcterms:W3CDTF">2016-04-19T12:17:00Z</dcterms:modified>
</cp:coreProperties>
</file>